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EFAA2" w14:textId="04873CDA" w:rsidR="00CB0E6F" w:rsidRDefault="008A5FDC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D826D2">
        <w:rPr>
          <w:rFonts w:ascii="Arial" w:eastAsia="Times New Roman" w:hAnsi="Arial" w:cs="Times New Roman"/>
          <w:b/>
          <w:sz w:val="26"/>
          <w:szCs w:val="26"/>
          <w:lang w:val="es-ES"/>
        </w:rPr>
        <w:t>EJER</w:t>
      </w:r>
      <w:r w:rsidR="00647C24" w:rsidRPr="00D826D2">
        <w:rPr>
          <w:rFonts w:ascii="Arial" w:eastAsia="Times New Roman" w:hAnsi="Arial" w:cs="Times New Roman"/>
          <w:b/>
          <w:sz w:val="26"/>
          <w:szCs w:val="26"/>
          <w:lang w:val="es-ES"/>
        </w:rPr>
        <w:t>C</w:t>
      </w:r>
      <w:r w:rsidRPr="00D826D2">
        <w:rPr>
          <w:rFonts w:ascii="Arial" w:eastAsia="Times New Roman" w:hAnsi="Arial" w:cs="Times New Roman"/>
          <w:b/>
          <w:sz w:val="26"/>
          <w:szCs w:val="26"/>
          <w:lang w:val="es-ES"/>
        </w:rPr>
        <w:t xml:space="preserve">ICIO 1 </w:t>
      </w:r>
      <w:r w:rsidR="00CB0E6F" w:rsidRPr="00D826D2">
        <w:rPr>
          <w:rFonts w:ascii="Arial" w:eastAsia="Times New Roman" w:hAnsi="Arial" w:cs="Times New Roman"/>
          <w:b/>
          <w:sz w:val="26"/>
          <w:szCs w:val="26"/>
          <w:lang w:val="es-ES"/>
        </w:rPr>
        <w:t xml:space="preserve">*Canción Casa. </w:t>
      </w:r>
      <w:r w:rsidRPr="00D826D2">
        <w:rPr>
          <w:rFonts w:ascii="Arial" w:eastAsia="Times New Roman" w:hAnsi="Arial" w:cs="Times New Roman"/>
          <w:b/>
          <w:sz w:val="26"/>
          <w:szCs w:val="26"/>
          <w:lang w:val="es-ES"/>
        </w:rPr>
        <w:t>COMPLETA</w:t>
      </w:r>
      <w:r w:rsidR="00CB0E6F">
        <w:rPr>
          <w:rFonts w:ascii="Arial" w:eastAsia="Times New Roman" w:hAnsi="Arial" w:cs="Times New Roman"/>
          <w:sz w:val="26"/>
          <w:szCs w:val="26"/>
          <w:lang w:val="es-ES"/>
        </w:rPr>
        <w:t xml:space="preserve"> las palabras que </w:t>
      </w:r>
      <w:r>
        <w:rPr>
          <w:rFonts w:ascii="Arial" w:eastAsia="Times New Roman" w:hAnsi="Arial" w:cs="Times New Roman"/>
          <w:sz w:val="26"/>
          <w:szCs w:val="26"/>
          <w:lang w:val="es-ES"/>
        </w:rPr>
        <w:t xml:space="preserve">faltan. </w:t>
      </w:r>
    </w:p>
    <w:p w14:paraId="4931E55A" w14:textId="77777777" w:rsidR="008A5FDC" w:rsidRPr="00E93C4B" w:rsidRDefault="008A5FDC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1A3898FF" w14:textId="27819060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Voy a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………..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mi casa</w:t>
      </w:r>
    </w:p>
    <w:p w14:paraId="08522650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 xml:space="preserve">Cuando estoy ahí 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siento tranquilidad</w:t>
      </w:r>
    </w:p>
    <w:p w14:paraId="52947CF7" w14:textId="184DE15E" w:rsidR="00CB0E6F" w:rsidRPr="00E93C4B" w:rsidRDefault="00CB0E6F" w:rsidP="00CB0E6F">
      <w:pPr>
        <w:rPr>
          <w:rFonts w:ascii="Arial" w:eastAsia="Times New Roman" w:hAnsi="Arial" w:cs="Times New Roman"/>
          <w:color w:val="FF0000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Y después pondré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unas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………………</w:t>
      </w:r>
      <w:r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 xml:space="preserve"> 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en la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………..</w:t>
      </w:r>
    </w:p>
    <w:p w14:paraId="258AE886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5D071985" w14:textId="3C0A986F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Voy a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</w:t>
      </w:r>
      <w:r w:rsidRPr="00E93C4B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 xml:space="preserve"> 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un postre</w:t>
      </w:r>
    </w:p>
    <w:p w14:paraId="746AF009" w14:textId="36C80A25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Le pondré manzanas de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……….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para que te comas una y seas feliz, todo el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y me digas que</w:t>
      </w:r>
    </w:p>
    <w:p w14:paraId="4587789D" w14:textId="2A02CF96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no puedes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</w:t>
      </w:r>
      <w:r w:rsidRPr="00E93C4B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 xml:space="preserve"> 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sin mi</w:t>
      </w:r>
    </w:p>
    <w:p w14:paraId="792AF5E0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00278039" w14:textId="11703CD9" w:rsidR="00CB0E6F" w:rsidRPr="00E93C4B" w:rsidRDefault="00CB0E6F" w:rsidP="00CB0E6F">
      <w:pPr>
        <w:rPr>
          <w:rFonts w:ascii="Arial" w:eastAsia="Times New Roman" w:hAnsi="Arial" w:cs="Times New Roman"/>
          <w:color w:val="FF0000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Voy a proteger mi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…………..</w:t>
      </w:r>
    </w:p>
    <w:p w14:paraId="066EC947" w14:textId="045AEFEF" w:rsidR="00CB0E6F" w:rsidRPr="00E93C4B" w:rsidRDefault="00D826D2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 xml:space="preserve">Cuando estoy </w:t>
      </w:r>
      <w:proofErr w:type="spellStart"/>
      <w:r>
        <w:rPr>
          <w:rFonts w:ascii="Arial" w:eastAsia="Times New Roman" w:hAnsi="Arial" w:cs="Times New Roman"/>
          <w:sz w:val="26"/>
          <w:szCs w:val="26"/>
          <w:lang w:val="es-ES"/>
        </w:rPr>
        <w:t>ahÍ</w:t>
      </w:r>
      <w:proofErr w:type="spellEnd"/>
      <w:r w:rsidR="00CB0E6F"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te </w:t>
      </w:r>
      <w:r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…………..</w:t>
      </w:r>
      <w:r w:rsidR="00CB0E6F" w:rsidRPr="00E93C4B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 xml:space="preserve"> </w:t>
      </w:r>
      <w:r w:rsidR="00CB0E6F" w:rsidRPr="00E93C4B">
        <w:rPr>
          <w:rFonts w:ascii="Arial" w:eastAsia="Times New Roman" w:hAnsi="Arial" w:cs="Times New Roman"/>
          <w:sz w:val="26"/>
          <w:szCs w:val="26"/>
          <w:lang w:val="es-ES"/>
        </w:rPr>
        <w:t>consentir</w:t>
      </w:r>
    </w:p>
    <w:p w14:paraId="632C4F9B" w14:textId="5D1F5EE9" w:rsidR="00CB0E6F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Como vienen las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………………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, que te cuento </w:t>
      </w:r>
    </w:p>
    <w:p w14:paraId="35F6D8F8" w14:textId="25140A56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 xml:space="preserve">para que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…………..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los ojos y </w:t>
      </w:r>
    </w:p>
    <w:p w14:paraId="59EE65C1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Por fin tu puedas otra vez dormir</w:t>
      </w:r>
    </w:p>
    <w:p w14:paraId="29C277C7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2479DEE4" w14:textId="482FF701" w:rsidR="00CB0E6F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Y al otro día me digas qué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………….</w:t>
      </w:r>
    </w:p>
    <w:p w14:paraId="7268A33F" w14:textId="311788F4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mi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bonita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………………….</w:t>
      </w:r>
    </w:p>
    <w:p w14:paraId="334BA099" w14:textId="4420C001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Yo no puedo vivir sin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……..</w:t>
      </w:r>
    </w:p>
    <w:p w14:paraId="775CD908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3FFF04BD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356591D0" w14:textId="3202EDBB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Mi casa de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</w:t>
      </w:r>
    </w:p>
    <w:p w14:paraId="1497B986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Porque es el corazó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n</w:t>
      </w:r>
    </w:p>
    <w:p w14:paraId="1BB4FECE" w14:textId="257E81F3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Siento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……………….</w:t>
      </w:r>
    </w:p>
    <w:p w14:paraId="099FF65D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si no está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s..</w:t>
      </w:r>
    </w:p>
    <w:p w14:paraId="58BAF2E0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170451D8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proofErr w:type="spellStart"/>
      <w:r>
        <w:rPr>
          <w:rFonts w:ascii="Arial" w:eastAsia="Times New Roman" w:hAnsi="Arial" w:cs="Times New Roman"/>
          <w:sz w:val="26"/>
          <w:szCs w:val="26"/>
          <w:lang w:val="es-ES"/>
        </w:rPr>
        <w:t>U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uh</w:t>
      </w:r>
      <w:proofErr w:type="spellEnd"/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</w:t>
      </w:r>
      <w:proofErr w:type="spellStart"/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uhhhh</w:t>
      </w:r>
      <w:proofErr w:type="spellEnd"/>
    </w:p>
    <w:p w14:paraId="1BC49679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uh </w:t>
      </w:r>
      <w:proofErr w:type="spellStart"/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uh</w:t>
      </w:r>
      <w:proofErr w:type="spellEnd"/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</w:t>
      </w:r>
      <w:proofErr w:type="spellStart"/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uh</w:t>
      </w:r>
      <w:proofErr w:type="spellEnd"/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</w:t>
      </w:r>
      <w:proofErr w:type="spellStart"/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uhhh</w:t>
      </w:r>
      <w:proofErr w:type="spellEnd"/>
    </w:p>
    <w:p w14:paraId="5FCD72FA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67C0C48C" w14:textId="743F1A9E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Voy a cocinar un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…………….</w:t>
      </w:r>
    </w:p>
    <w:p w14:paraId="694125FE" w14:textId="0C1AB000" w:rsidR="00CB0E6F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Le pondré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</w:t>
      </w:r>
      <w:r w:rsidRPr="00E93C4B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 xml:space="preserve"> </w:t>
      </w:r>
      <w:r>
        <w:rPr>
          <w:rFonts w:ascii="Arial" w:eastAsia="Times New Roman" w:hAnsi="Arial" w:cs="Times New Roman"/>
          <w:sz w:val="26"/>
          <w:szCs w:val="26"/>
          <w:lang w:val="es-ES"/>
        </w:rPr>
        <w:t>de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felicidad para que te co</w:t>
      </w:r>
      <w:r>
        <w:rPr>
          <w:rFonts w:ascii="Arial" w:eastAsia="Times New Roman" w:hAnsi="Arial" w:cs="Times New Roman"/>
          <w:sz w:val="26"/>
          <w:szCs w:val="26"/>
          <w:lang w:val="es-ES"/>
        </w:rPr>
        <w:t xml:space="preserve">mas una y seas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</w:t>
      </w:r>
      <w:r>
        <w:rPr>
          <w:rFonts w:ascii="Arial" w:eastAsia="Times New Roman" w:hAnsi="Arial" w:cs="Times New Roman"/>
          <w:sz w:val="26"/>
          <w:szCs w:val="26"/>
          <w:lang w:val="es-ES"/>
        </w:rPr>
        <w:t xml:space="preserve">, </w:t>
      </w:r>
    </w:p>
    <w:p w14:paraId="035B7A23" w14:textId="4A6FCF1C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todo el dí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a y me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………….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que no puedes vivir sin mi</w:t>
      </w:r>
    </w:p>
    <w:p w14:paraId="676943AA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4C55BE61" w14:textId="77777777" w:rsidR="00CB0E6F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10755F1D" w14:textId="7B7CBC2B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Mi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………..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 xml:space="preserve"> de papel</w:t>
      </w:r>
    </w:p>
    <w:p w14:paraId="01CEA724" w14:textId="5196DF12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 xml:space="preserve">Porque es el </w:t>
      </w:r>
      <w:r w:rsidR="00D826D2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…………………</w:t>
      </w:r>
    </w:p>
    <w:p w14:paraId="6FEECE1E" w14:textId="0C4B234F" w:rsidR="00CB0E6F" w:rsidRPr="00E93C4B" w:rsidRDefault="00D826D2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>……………</w:t>
      </w:r>
      <w:r w:rsidR="00CB0E6F" w:rsidRPr="00E93C4B">
        <w:rPr>
          <w:rFonts w:ascii="Arial" w:eastAsia="Times New Roman" w:hAnsi="Arial" w:cs="Times New Roman"/>
          <w:color w:val="FF0000"/>
          <w:sz w:val="26"/>
          <w:szCs w:val="26"/>
          <w:lang w:val="es-ES"/>
        </w:rPr>
        <w:t xml:space="preserve"> </w:t>
      </w:r>
      <w:r w:rsidR="00CB0E6F" w:rsidRPr="00E93C4B">
        <w:rPr>
          <w:rFonts w:ascii="Arial" w:eastAsia="Times New Roman" w:hAnsi="Arial" w:cs="Times New Roman"/>
          <w:sz w:val="26"/>
          <w:szCs w:val="26"/>
          <w:lang w:val="es-ES"/>
        </w:rPr>
        <w:t>fragilidad</w:t>
      </w:r>
    </w:p>
    <w:p w14:paraId="37663E07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>
        <w:rPr>
          <w:rFonts w:ascii="Arial" w:eastAsia="Times New Roman" w:hAnsi="Arial" w:cs="Times New Roman"/>
          <w:sz w:val="26"/>
          <w:szCs w:val="26"/>
          <w:lang w:val="es-ES"/>
        </w:rPr>
        <w:t>si no está</w:t>
      </w: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s..</w:t>
      </w:r>
    </w:p>
    <w:p w14:paraId="686656F3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3922A243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Mi casa de papel</w:t>
      </w:r>
    </w:p>
    <w:p w14:paraId="00B7B318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Porque es el corazón</w:t>
      </w:r>
    </w:p>
    <w:p w14:paraId="225E4F86" w14:textId="77777777" w:rsidR="00CB0E6F" w:rsidRPr="00E93C4B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Siento fragilidad</w:t>
      </w:r>
    </w:p>
    <w:p w14:paraId="171D9D2D" w14:textId="77777777" w:rsidR="00CB0E6F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  <w:r w:rsidRPr="00E93C4B">
        <w:rPr>
          <w:rFonts w:ascii="Arial" w:eastAsia="Times New Roman" w:hAnsi="Arial" w:cs="Times New Roman"/>
          <w:sz w:val="26"/>
          <w:szCs w:val="26"/>
          <w:lang w:val="es-ES"/>
        </w:rPr>
        <w:t>si no estás..</w:t>
      </w:r>
    </w:p>
    <w:p w14:paraId="66238FFD" w14:textId="77777777" w:rsidR="00CB0E6F" w:rsidRDefault="00CB0E6F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7D57CDC9" w14:textId="77777777" w:rsidR="008A5FDC" w:rsidRPr="00CB0E6F" w:rsidRDefault="008A5FDC" w:rsidP="00CB0E6F">
      <w:pPr>
        <w:rPr>
          <w:rFonts w:ascii="Arial" w:eastAsia="Times New Roman" w:hAnsi="Arial" w:cs="Times New Roman"/>
          <w:sz w:val="26"/>
          <w:szCs w:val="26"/>
          <w:lang w:val="es-ES"/>
        </w:rPr>
      </w:pPr>
    </w:p>
    <w:p w14:paraId="2C7E9DB1" w14:textId="77777777" w:rsidR="00CB0E6F" w:rsidRPr="00CB0E6F" w:rsidRDefault="008A5FDC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bookmarkStart w:id="0" w:name="_GoBack"/>
      <w:r w:rsidRPr="00D826D2">
        <w:rPr>
          <w:rFonts w:ascii="Arial" w:hAnsi="Arial"/>
          <w:b/>
          <w:sz w:val="26"/>
          <w:szCs w:val="26"/>
        </w:rPr>
        <w:lastRenderedPageBreak/>
        <w:t xml:space="preserve">EJERCICIO 2  </w:t>
      </w:r>
      <w:r w:rsidR="00CB0E6F" w:rsidRPr="00D826D2">
        <w:rPr>
          <w:rFonts w:ascii="Arial" w:hAnsi="Arial"/>
          <w:b/>
          <w:sz w:val="26"/>
          <w:szCs w:val="26"/>
        </w:rPr>
        <w:t>*</w:t>
      </w:r>
      <w:r w:rsidR="00CB0E6F" w:rsidRPr="00D826D2">
        <w:rPr>
          <w:rFonts w:ascii="Arial" w:hAnsi="Arial" w:cs="Times New Roman"/>
          <w:b/>
          <w:sz w:val="26"/>
          <w:szCs w:val="26"/>
          <w:lang w:val="es-ES"/>
        </w:rPr>
        <w:t xml:space="preserve">Elabora el </w:t>
      </w:r>
      <w:r w:rsidRPr="00D826D2">
        <w:rPr>
          <w:rFonts w:ascii="Arial" w:hAnsi="Arial" w:cs="Times New Roman"/>
          <w:b/>
          <w:sz w:val="26"/>
          <w:szCs w:val="26"/>
          <w:lang w:val="es-ES"/>
        </w:rPr>
        <w:t>PESUPUESTO</w:t>
      </w:r>
      <w:r w:rsidR="00CB0E6F" w:rsidRPr="00CB0E6F">
        <w:rPr>
          <w:rFonts w:ascii="Arial" w:hAnsi="Arial" w:cs="Times New Roman"/>
          <w:sz w:val="26"/>
          <w:szCs w:val="26"/>
          <w:lang w:val="es-ES"/>
        </w:rPr>
        <w:t xml:space="preserve"> </w:t>
      </w:r>
      <w:bookmarkEnd w:id="0"/>
      <w:r w:rsidR="00CB0E6F" w:rsidRPr="00CB0E6F">
        <w:rPr>
          <w:rFonts w:ascii="Arial" w:hAnsi="Arial" w:cs="Times New Roman"/>
          <w:sz w:val="26"/>
          <w:szCs w:val="26"/>
          <w:lang w:val="es-ES"/>
        </w:rPr>
        <w:t>de la familia Moreno para el mes de noviembre de acuerdo a los siguientes datos:</w:t>
      </w:r>
    </w:p>
    <w:p w14:paraId="10746AF1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</w:p>
    <w:p w14:paraId="5D3758A5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La familia se compone de padre, madre, y niña de 6 años. Los únicos ingresos</w:t>
      </w:r>
    </w:p>
    <w:p w14:paraId="2F509B84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provienen del padre y son de 1.400 euros mensuales. Por lo que respecta a sus gastos:</w:t>
      </w:r>
    </w:p>
    <w:p w14:paraId="426AEE2B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-viven en un piso de alquiler que les cuesta 480 euros al mes, a los que hay que sumar</w:t>
      </w:r>
    </w:p>
    <w:p w14:paraId="1B3FD1F2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 xml:space="preserve">-los recibos de consumos (agua, gas, etc.), 45 euros más. </w:t>
      </w:r>
    </w:p>
    <w:p w14:paraId="7A660116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 xml:space="preserve">-El gasto en alimentación es de 405 euros y a la compra de ropa y calzado tienen previsto destinar este mes 80 euros. </w:t>
      </w:r>
    </w:p>
    <w:p w14:paraId="36449078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 xml:space="preserve">-La niña va a la escuela, lo que les cuesta 150 euros al mes. </w:t>
      </w:r>
    </w:p>
    <w:p w14:paraId="7F671F96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 xml:space="preserve">-La familia valora mucho su ocio y acostumbra a destinarle 230 euros mensuales, además del coste de la gasolina que en total se va a los 85 euros mensuales, el transporte público apenas lo utilizan. </w:t>
      </w:r>
    </w:p>
    <w:p w14:paraId="3233AF16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-Otros gastos: compra de cosas varias, regalos, etc. unos 30 euros.</w:t>
      </w:r>
    </w:p>
    <w:p w14:paraId="03D0A08F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</w:p>
    <w:p w14:paraId="75AC3EF3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Presupuesto para el mes de...................................</w:t>
      </w:r>
    </w:p>
    <w:p w14:paraId="6BF7E889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b/>
          <w:sz w:val="26"/>
          <w:szCs w:val="26"/>
          <w:lang w:val="es-ES"/>
        </w:rPr>
      </w:pPr>
      <w:r w:rsidRPr="00CB0E6F">
        <w:rPr>
          <w:rFonts w:ascii="Arial" w:hAnsi="Arial" w:cs="Times New Roman"/>
          <w:b/>
          <w:sz w:val="26"/>
          <w:szCs w:val="26"/>
          <w:lang w:val="es-ES"/>
        </w:rPr>
        <w:t>INGRESOS CANTIDAD (Euros)</w:t>
      </w:r>
    </w:p>
    <w:p w14:paraId="20A0BE24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Padre</w:t>
      </w:r>
    </w:p>
    <w:p w14:paraId="51AB33FC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Madre</w:t>
      </w:r>
    </w:p>
    <w:p w14:paraId="2FF61A46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Hijo/a</w:t>
      </w:r>
    </w:p>
    <w:p w14:paraId="0F5AAD19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Total</w:t>
      </w:r>
    </w:p>
    <w:p w14:paraId="24AF5E5E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b/>
          <w:sz w:val="26"/>
          <w:szCs w:val="26"/>
          <w:lang w:val="es-ES"/>
        </w:rPr>
      </w:pPr>
      <w:r w:rsidRPr="00CB0E6F">
        <w:rPr>
          <w:rFonts w:ascii="Arial" w:hAnsi="Arial" w:cs="Times New Roman"/>
          <w:b/>
          <w:sz w:val="26"/>
          <w:szCs w:val="26"/>
          <w:lang w:val="es-ES"/>
        </w:rPr>
        <w:t>GASTOS CANTIDAD (Euros)</w:t>
      </w:r>
    </w:p>
    <w:p w14:paraId="76C3FE28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Vivienda</w:t>
      </w:r>
    </w:p>
    <w:p w14:paraId="57FA45B5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Alimentación</w:t>
      </w:r>
    </w:p>
    <w:p w14:paraId="3751104A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Vestido y calzado</w:t>
      </w:r>
    </w:p>
    <w:p w14:paraId="3BEAB110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Gastos médicos</w:t>
      </w:r>
    </w:p>
    <w:p w14:paraId="359785E9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Ocio</w:t>
      </w:r>
    </w:p>
    <w:p w14:paraId="10F8FFFB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 xml:space="preserve">Transporte </w:t>
      </w:r>
    </w:p>
    <w:p w14:paraId="3B810CD6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Colegio</w:t>
      </w:r>
    </w:p>
    <w:p w14:paraId="60D6409C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Otros</w:t>
      </w:r>
    </w:p>
    <w:p w14:paraId="16799CD5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b/>
          <w:sz w:val="26"/>
          <w:szCs w:val="26"/>
          <w:lang w:val="es-ES"/>
        </w:rPr>
      </w:pPr>
      <w:r w:rsidRPr="00CB0E6F">
        <w:rPr>
          <w:rFonts w:ascii="Arial" w:hAnsi="Arial" w:cs="Times New Roman"/>
          <w:b/>
          <w:sz w:val="26"/>
          <w:szCs w:val="26"/>
          <w:lang w:val="es-ES"/>
        </w:rPr>
        <w:t>Total</w:t>
      </w:r>
    </w:p>
    <w:p w14:paraId="52824A08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Ingresos</w:t>
      </w:r>
    </w:p>
    <w:p w14:paraId="6B5EE6A7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Gastos</w:t>
      </w:r>
    </w:p>
    <w:p w14:paraId="32C37507" w14:textId="77777777" w:rsidR="00CB0E6F" w:rsidRPr="00CB0E6F" w:rsidRDefault="00CB0E6F" w:rsidP="00CB0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Times New Roman"/>
          <w:b/>
          <w:sz w:val="26"/>
          <w:szCs w:val="26"/>
          <w:lang w:val="es-ES"/>
        </w:rPr>
      </w:pPr>
      <w:r w:rsidRPr="00CB0E6F">
        <w:rPr>
          <w:rFonts w:ascii="Arial" w:hAnsi="Arial" w:cs="Times New Roman"/>
          <w:b/>
          <w:sz w:val="26"/>
          <w:szCs w:val="26"/>
          <w:lang w:val="es-ES"/>
        </w:rPr>
        <w:t xml:space="preserve">Total (ingresos </w:t>
      </w:r>
      <w:r w:rsidRPr="00CB0E6F">
        <w:rPr>
          <w:rFonts w:ascii="Adobe Gurmukhi" w:hAnsi="Adobe Gurmukhi" w:cs="Adobe Gurmukhi"/>
          <w:b/>
          <w:sz w:val="26"/>
          <w:szCs w:val="26"/>
          <w:lang w:val="es-ES"/>
        </w:rPr>
        <w:t>‐</w:t>
      </w:r>
      <w:r w:rsidRPr="00CB0E6F">
        <w:rPr>
          <w:rFonts w:ascii="Arial" w:hAnsi="Arial" w:cs="Times New Roman"/>
          <w:b/>
          <w:sz w:val="26"/>
          <w:szCs w:val="26"/>
          <w:lang w:val="es-ES"/>
        </w:rPr>
        <w:t xml:space="preserve"> gastos)</w:t>
      </w:r>
    </w:p>
    <w:p w14:paraId="0F6D57CD" w14:textId="77777777" w:rsidR="00CB0E6F" w:rsidRPr="00CB0E6F" w:rsidRDefault="00CB0E6F" w:rsidP="00CB0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Destino ahorro</w:t>
      </w:r>
    </w:p>
    <w:p w14:paraId="70CE072C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</w:p>
    <w:p w14:paraId="2AF60990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  <w:r w:rsidRPr="00CB0E6F">
        <w:rPr>
          <w:rFonts w:ascii="Arial" w:hAnsi="Arial" w:cs="Times New Roman"/>
          <w:sz w:val="26"/>
          <w:szCs w:val="26"/>
          <w:lang w:val="es-ES"/>
        </w:rPr>
        <w:t>¿El presupuesto de la familia Moreno se puede considerar que es equilibrado? Explica tus razones.</w:t>
      </w:r>
    </w:p>
    <w:p w14:paraId="3BD9A66A" w14:textId="77777777" w:rsidR="00CB0E6F" w:rsidRPr="00CB0E6F" w:rsidRDefault="00CB0E6F" w:rsidP="00CB0E6F">
      <w:pPr>
        <w:widowControl w:val="0"/>
        <w:autoSpaceDE w:val="0"/>
        <w:autoSpaceDN w:val="0"/>
        <w:adjustRightInd w:val="0"/>
        <w:rPr>
          <w:rFonts w:ascii="Arial" w:hAnsi="Arial" w:cs="Times New Roman"/>
          <w:sz w:val="26"/>
          <w:szCs w:val="26"/>
          <w:lang w:val="es-ES"/>
        </w:rPr>
      </w:pPr>
    </w:p>
    <w:p w14:paraId="27D206D4" w14:textId="77777777" w:rsidR="00AE76AF" w:rsidRPr="00CB0E6F" w:rsidRDefault="00AE76AF">
      <w:pPr>
        <w:rPr>
          <w:sz w:val="26"/>
          <w:szCs w:val="26"/>
        </w:rPr>
      </w:pPr>
    </w:p>
    <w:sectPr w:rsidR="00AE76AF" w:rsidRPr="00CB0E6F" w:rsidSect="000512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Gurmukhi">
    <w:panose1 w:val="01010101010101010101"/>
    <w:charset w:val="00"/>
    <w:family w:val="auto"/>
    <w:pitch w:val="variable"/>
    <w:sig w:usb0="0002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6F"/>
    <w:rsid w:val="000512F9"/>
    <w:rsid w:val="00647C24"/>
    <w:rsid w:val="008A5FDC"/>
    <w:rsid w:val="00AE76AF"/>
    <w:rsid w:val="00CB0E6F"/>
    <w:rsid w:val="00D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BF0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335</Words>
  <Characters>1847</Characters>
  <Application>Microsoft Macintosh Word</Application>
  <DocSecurity>0</DocSecurity>
  <Lines>15</Lines>
  <Paragraphs>4</Paragraphs>
  <ScaleCrop>false</ScaleCrop>
  <Company>Encuentro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4</cp:revision>
  <dcterms:created xsi:type="dcterms:W3CDTF">2018-11-19T09:42:00Z</dcterms:created>
  <dcterms:modified xsi:type="dcterms:W3CDTF">2018-11-19T10:21:00Z</dcterms:modified>
</cp:coreProperties>
</file>